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C446" w14:textId="77777777" w:rsidR="00B43AE8" w:rsidRPr="00265FCA" w:rsidRDefault="00B43AE8" w:rsidP="00B43AE8">
      <w:pPr>
        <w:jc w:val="both"/>
        <w:rPr>
          <w:rFonts w:ascii="Arial" w:hAnsi="Arial" w:cs="Arial"/>
          <w:b/>
          <w:bCs/>
          <w:sz w:val="18"/>
        </w:rPr>
      </w:pPr>
      <w:r w:rsidRPr="00265FCA">
        <w:rPr>
          <w:rFonts w:ascii="Arial" w:hAnsi="Arial" w:cs="Arial"/>
          <w:b/>
          <w:bCs/>
          <w:sz w:val="18"/>
        </w:rPr>
        <w:t>Obecní úřad Doubrava</w:t>
      </w:r>
    </w:p>
    <w:p w14:paraId="139A9B9B" w14:textId="77777777" w:rsidR="00B43AE8" w:rsidRPr="00265FCA" w:rsidRDefault="00B43AE8" w:rsidP="00B43AE8">
      <w:pPr>
        <w:jc w:val="both"/>
        <w:rPr>
          <w:rFonts w:ascii="Arial" w:hAnsi="Arial" w:cs="Arial"/>
          <w:b/>
          <w:bCs/>
          <w:sz w:val="18"/>
        </w:rPr>
      </w:pPr>
      <w:r w:rsidRPr="00265FCA">
        <w:rPr>
          <w:rFonts w:ascii="Arial" w:hAnsi="Arial" w:cs="Arial"/>
          <w:b/>
          <w:bCs/>
          <w:sz w:val="18"/>
        </w:rPr>
        <w:t>č.p. 599</w:t>
      </w:r>
    </w:p>
    <w:p w14:paraId="2D504B8C" w14:textId="77777777" w:rsidR="00B43AE8" w:rsidRPr="00265FCA" w:rsidRDefault="00B43AE8" w:rsidP="00B43AE8">
      <w:pPr>
        <w:jc w:val="both"/>
        <w:rPr>
          <w:rFonts w:ascii="Arial" w:hAnsi="Arial" w:cs="Arial"/>
          <w:b/>
          <w:bCs/>
          <w:sz w:val="18"/>
        </w:rPr>
      </w:pPr>
      <w:r w:rsidRPr="00265FCA">
        <w:rPr>
          <w:rFonts w:ascii="Arial" w:hAnsi="Arial" w:cs="Arial"/>
          <w:b/>
          <w:bCs/>
          <w:sz w:val="18"/>
        </w:rPr>
        <w:t xml:space="preserve">735 </w:t>
      </w:r>
      <w:proofErr w:type="gramStart"/>
      <w:r w:rsidRPr="00265FCA">
        <w:rPr>
          <w:rFonts w:ascii="Arial" w:hAnsi="Arial" w:cs="Arial"/>
          <w:b/>
          <w:bCs/>
          <w:sz w:val="18"/>
        </w:rPr>
        <w:t>33  Doubrava</w:t>
      </w:r>
      <w:proofErr w:type="gramEnd"/>
    </w:p>
    <w:p w14:paraId="7C6F0336" w14:textId="77777777" w:rsidR="00B43AE8" w:rsidRPr="00265FCA" w:rsidRDefault="00B43AE8" w:rsidP="00B43AE8">
      <w:pPr>
        <w:jc w:val="both"/>
        <w:rPr>
          <w:rFonts w:ascii="Arial" w:hAnsi="Arial" w:cs="Arial"/>
          <w:b/>
          <w:bCs/>
          <w:sz w:val="18"/>
        </w:rPr>
      </w:pPr>
    </w:p>
    <w:p w14:paraId="49DB2827" w14:textId="77777777" w:rsidR="00B43AE8" w:rsidRPr="00265FCA" w:rsidRDefault="00B43AE8" w:rsidP="00B43AE8">
      <w:pPr>
        <w:tabs>
          <w:tab w:val="center" w:pos="6804"/>
        </w:tabs>
        <w:spacing w:before="360"/>
        <w:jc w:val="center"/>
        <w:rPr>
          <w:rFonts w:ascii="Arial" w:hAnsi="Arial" w:cs="Arial"/>
          <w:b/>
          <w:sz w:val="28"/>
          <w:szCs w:val="28"/>
        </w:rPr>
      </w:pPr>
      <w:r w:rsidRPr="00265FCA">
        <w:rPr>
          <w:rFonts w:ascii="Arial" w:hAnsi="Arial" w:cs="Arial"/>
          <w:b/>
          <w:sz w:val="28"/>
          <w:szCs w:val="28"/>
        </w:rPr>
        <w:t>ŽÁDOST O POSKYTNUTÍ INDIVIDUÁLNÍ NEINVESTIČNÍ DOTACE Z ROZPOČTU OBCE DOUBRAVA</w:t>
      </w:r>
    </w:p>
    <w:p w14:paraId="77A02B9E" w14:textId="5E9D4FB8" w:rsidR="00B43AE8" w:rsidRPr="00265FCA" w:rsidRDefault="00B43AE8" w:rsidP="00B43AE8">
      <w:pPr>
        <w:tabs>
          <w:tab w:val="center" w:pos="6804"/>
        </w:tabs>
        <w:spacing w:before="360"/>
        <w:rPr>
          <w:rFonts w:ascii="Arial" w:hAnsi="Arial" w:cs="Arial"/>
          <w:sz w:val="18"/>
        </w:rPr>
      </w:pPr>
      <w:r w:rsidRPr="00265FCA">
        <w:rPr>
          <w:rFonts w:ascii="Arial" w:hAnsi="Arial" w:cs="Arial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2512" wp14:editId="299480B9">
                <wp:simplePos x="0" y="0"/>
                <wp:positionH relativeFrom="margin">
                  <wp:posOffset>3267710</wp:posOffset>
                </wp:positionH>
                <wp:positionV relativeFrom="paragraph">
                  <wp:posOffset>80010</wp:posOffset>
                </wp:positionV>
                <wp:extent cx="2590800" cy="323850"/>
                <wp:effectExtent l="5080" t="6350" r="13970" b="12700"/>
                <wp:wrapSquare wrapText="bothSides"/>
                <wp:docPr id="44132977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323C" w14:textId="77777777" w:rsidR="00B43AE8" w:rsidRDefault="00B43AE8" w:rsidP="00B43AE8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E251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7.3pt;margin-top:6.3pt;width:20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">
                <v:textbox>
                  <w:txbxContent>
                    <w:p w14:paraId="210F323C" w14:textId="77777777" w:rsidR="00B43AE8" w:rsidRDefault="00B43AE8" w:rsidP="00B43AE8">
                      <w:pPr>
                        <w:pStyle w:val="Zpat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5FCA">
        <w:rPr>
          <w:rFonts w:ascii="Arial" w:hAnsi="Arial" w:cs="Arial"/>
          <w:b/>
          <w:i/>
          <w:sz w:val="22"/>
          <w:szCs w:val="22"/>
        </w:rPr>
        <w:t>Číslo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65FCA">
        <w:rPr>
          <w:rFonts w:ascii="Arial" w:hAnsi="Arial" w:cs="Arial"/>
          <w:b/>
          <w:i/>
          <w:sz w:val="22"/>
          <w:szCs w:val="22"/>
        </w:rPr>
        <w:t>žádosti: (NEVYPLŇOVAT)</w:t>
      </w:r>
      <w:r w:rsidRPr="00265FCA">
        <w:rPr>
          <w:rFonts w:ascii="Arial" w:hAnsi="Arial" w:cs="Arial"/>
          <w:i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  <w:r w:rsidRPr="00265FCA">
        <w:rPr>
          <w:rFonts w:ascii="Arial" w:hAnsi="Arial" w:cs="Arial"/>
          <w:sz w:val="18"/>
        </w:rPr>
        <w:tab/>
      </w:r>
    </w:p>
    <w:p w14:paraId="56B6493A" w14:textId="32182CDB" w:rsidR="00B43AE8" w:rsidRPr="00265FCA" w:rsidRDefault="00B43AE8" w:rsidP="00B43AE8">
      <w:pPr>
        <w:tabs>
          <w:tab w:val="center" w:pos="6804"/>
        </w:tabs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265FC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13DC" wp14:editId="4B450686">
                <wp:simplePos x="0" y="0"/>
                <wp:positionH relativeFrom="margin">
                  <wp:posOffset>3267710</wp:posOffset>
                </wp:positionH>
                <wp:positionV relativeFrom="paragraph">
                  <wp:posOffset>111125</wp:posOffset>
                </wp:positionV>
                <wp:extent cx="2590800" cy="323850"/>
                <wp:effectExtent l="5080" t="7620" r="13970" b="11430"/>
                <wp:wrapSquare wrapText="bothSides"/>
                <wp:docPr id="13231829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208B" w14:textId="77777777" w:rsidR="00B43AE8" w:rsidRDefault="00B43AE8" w:rsidP="00B43AE8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13DC" id="Textové pole 2" o:spid="_x0000_s1027" type="#_x0000_t202" style="position:absolute;left:0;text-align:left;margin-left:257.3pt;margin-top:8.75pt;width:20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">
                <v:textbox>
                  <w:txbxContent>
                    <w:p w14:paraId="2A6F208B" w14:textId="77777777" w:rsidR="00B43AE8" w:rsidRDefault="00B43AE8" w:rsidP="00B43AE8">
                      <w:pPr>
                        <w:pStyle w:val="Zpat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5FCA">
        <w:rPr>
          <w:rFonts w:ascii="Arial" w:hAnsi="Arial" w:cs="Arial"/>
          <w:b/>
          <w:sz w:val="22"/>
          <w:szCs w:val="22"/>
        </w:rPr>
        <w:t>VÝŠE POŽADOVANÉ DOTACE</w:t>
      </w:r>
    </w:p>
    <w:p w14:paraId="2A242797" w14:textId="09C60E73" w:rsidR="00B43AE8" w:rsidRPr="00265FCA" w:rsidRDefault="00B43AE8" w:rsidP="00B43AE8">
      <w:pPr>
        <w:tabs>
          <w:tab w:val="center" w:pos="6804"/>
        </w:tabs>
        <w:spacing w:before="360"/>
        <w:rPr>
          <w:rFonts w:ascii="Arial" w:hAnsi="Arial" w:cs="Arial"/>
          <w:sz w:val="18"/>
        </w:rPr>
      </w:pPr>
      <w:r w:rsidRPr="00265FC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9D1C" wp14:editId="2040FCC4">
                <wp:simplePos x="0" y="0"/>
                <wp:positionH relativeFrom="margin">
                  <wp:posOffset>3267710</wp:posOffset>
                </wp:positionH>
                <wp:positionV relativeFrom="paragraph">
                  <wp:posOffset>120015</wp:posOffset>
                </wp:positionV>
                <wp:extent cx="2590800" cy="323850"/>
                <wp:effectExtent l="5080" t="5715" r="13970" b="13335"/>
                <wp:wrapSquare wrapText="bothSides"/>
                <wp:docPr id="110133077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547C" w14:textId="77777777" w:rsidR="00B43AE8" w:rsidRDefault="00B43AE8" w:rsidP="00B43AE8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9D1C" id="Textové pole 1" o:spid="_x0000_s1028" type="#_x0000_t202" style="position:absolute;margin-left:257.3pt;margin-top:9.45pt;width:20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">
                <v:textbox>
                  <w:txbxContent>
                    <w:p w14:paraId="3135547C" w14:textId="77777777" w:rsidR="00B43AE8" w:rsidRDefault="00B43AE8" w:rsidP="00B43AE8">
                      <w:pPr>
                        <w:pStyle w:val="Zpat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5FCA">
        <w:rPr>
          <w:rFonts w:ascii="Arial" w:hAnsi="Arial" w:cs="Arial"/>
          <w:b/>
          <w:sz w:val="22"/>
          <w:szCs w:val="22"/>
        </w:rPr>
        <w:t xml:space="preserve">PRO ROK:  </w:t>
      </w:r>
      <w:r w:rsidRPr="00265FCA">
        <w:rPr>
          <w:rFonts w:ascii="Arial" w:hAnsi="Arial" w:cs="Arial"/>
          <w:sz w:val="18"/>
        </w:rPr>
        <w:tab/>
      </w:r>
    </w:p>
    <w:p w14:paraId="480F8673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</w:p>
    <w:p w14:paraId="16A5C545" w14:textId="77777777" w:rsidR="00B43AE8" w:rsidRPr="00265FCA" w:rsidRDefault="00B43AE8" w:rsidP="00B43AE8">
      <w:pPr>
        <w:pStyle w:val="Nadpis1"/>
        <w:ind w:left="0"/>
        <w:rPr>
          <w:bCs/>
          <w:sz w:val="22"/>
          <w:szCs w:val="22"/>
          <w:lang w:val="cs-CZ"/>
        </w:rPr>
      </w:pPr>
      <w:r w:rsidRPr="00265FCA">
        <w:rPr>
          <w:bCs/>
          <w:sz w:val="22"/>
          <w:szCs w:val="22"/>
          <w:lang w:val="cs-CZ"/>
        </w:rPr>
        <w:t xml:space="preserve">INFORMACE O </w:t>
      </w:r>
      <w:r w:rsidRPr="00265FCA">
        <w:rPr>
          <w:bCs/>
          <w:sz w:val="22"/>
          <w:szCs w:val="22"/>
        </w:rPr>
        <w:t>Žadatel</w:t>
      </w:r>
      <w:r w:rsidRPr="00265FCA">
        <w:rPr>
          <w:bCs/>
          <w:sz w:val="22"/>
          <w:szCs w:val="22"/>
          <w:lang w:val="cs-CZ"/>
        </w:rPr>
        <w:t>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237"/>
        <w:gridCol w:w="7"/>
        <w:gridCol w:w="2200"/>
        <w:gridCol w:w="2293"/>
        <w:gridCol w:w="12"/>
      </w:tblGrid>
      <w:tr w:rsidR="00B43AE8" w:rsidRPr="00265FCA" w14:paraId="73F2F6AE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  <w:shd w:val="clear" w:color="auto" w:fill="D9D9D9"/>
          </w:tcPr>
          <w:p w14:paraId="708D933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trike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 xml:space="preserve">Žadatel: </w:t>
            </w:r>
          </w:p>
          <w:p w14:paraId="0255E387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3406623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022C4B81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  <w:shd w:val="clear" w:color="auto" w:fill="D9D9D9"/>
          </w:tcPr>
          <w:p w14:paraId="4AEE571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>Právní forma žadatele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3490CE93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3251AB7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5C739163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  <w:shd w:val="clear" w:color="auto" w:fill="D9D9D9"/>
          </w:tcPr>
          <w:p w14:paraId="785941B7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>Adresa sídla:</w:t>
            </w:r>
          </w:p>
          <w:p w14:paraId="133B0FF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5BE0DC6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6B7C978B" w14:textId="77777777" w:rsidTr="000750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737"/>
          <w:jc w:val="center"/>
        </w:trPr>
        <w:tc>
          <w:tcPr>
            <w:tcW w:w="2582" w:type="dxa"/>
            <w:shd w:val="clear" w:color="auto" w:fill="D9D9D9"/>
          </w:tcPr>
          <w:p w14:paraId="589D717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>Identifikační číslo:</w:t>
            </w:r>
          </w:p>
          <w:p w14:paraId="2B1778D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3E82AA7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3" w:type="dxa"/>
          </w:tcPr>
          <w:p w14:paraId="35D17397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Telefon:</w:t>
            </w:r>
          </w:p>
          <w:p w14:paraId="3F4C26B8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677649E4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2" w:type="dxa"/>
            <w:gridSpan w:val="2"/>
          </w:tcPr>
          <w:p w14:paraId="3FFDA2FE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Email:</w:t>
            </w:r>
          </w:p>
          <w:p w14:paraId="0062CB16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6915B22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83" w:type="dxa"/>
          </w:tcPr>
          <w:p w14:paraId="0061687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Internetová prezentace:</w:t>
            </w:r>
          </w:p>
          <w:p w14:paraId="33F1E96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629439D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26600F56" w14:textId="77777777" w:rsidTr="000750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  <w:shd w:val="clear" w:color="auto" w:fill="D9D9D9"/>
          </w:tcPr>
          <w:p w14:paraId="25CE9B8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>Číslo bankovního účtu žadatele</w:t>
            </w:r>
            <w:r w:rsidRPr="00265FCA">
              <w:rPr>
                <w:rFonts w:ascii="Arial" w:hAnsi="Arial" w:cs="Arial"/>
                <w:sz w:val="18"/>
              </w:rPr>
              <w:t>:</w:t>
            </w:r>
          </w:p>
          <w:p w14:paraId="0231FAA4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65" w:type="dxa"/>
            <w:gridSpan w:val="3"/>
            <w:shd w:val="clear" w:color="auto" w:fill="D9D9D9"/>
          </w:tcPr>
          <w:p w14:paraId="5269229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>Název banky:</w:t>
            </w:r>
          </w:p>
        </w:tc>
      </w:tr>
      <w:tr w:rsidR="00B43AE8" w:rsidRPr="00265FCA" w14:paraId="458EC268" w14:textId="77777777" w:rsidTr="0007504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14:paraId="4E392DF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Členská základna celkem 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(uvedou zapsané spolky)</w:t>
            </w:r>
            <w:r w:rsidRPr="00265FC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2A5EAE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3232396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65" w:type="dxa"/>
            <w:gridSpan w:val="3"/>
          </w:tcPr>
          <w:p w14:paraId="4BD1CE56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Počet dětí a mládeže z členské základny 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(uvedou zapsané spolky)</w:t>
            </w:r>
            <w:r w:rsidRPr="00265FC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AE58B83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63260B5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1A78A5C6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  <w:shd w:val="clear" w:color="auto" w:fill="D9D9D9"/>
          </w:tcPr>
          <w:p w14:paraId="10C4DE8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Jméno, příjmení </w:t>
            </w:r>
            <w:r w:rsidRPr="00265FCA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265FCA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6B99DD9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08D625E6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66404732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</w:tcPr>
          <w:p w14:paraId="217C5FC5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Trvalé bydliště statutárního orgánu nebo osoby oprávněné jednat a podepisovat za žadatele:</w:t>
            </w:r>
          </w:p>
          <w:p w14:paraId="3B72BCF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3BC7421E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12D143D4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172" w:type="dxa"/>
            <w:gridSpan w:val="3"/>
          </w:tcPr>
          <w:p w14:paraId="4AF8423F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Telefon 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(pokud se liší od výše uvedeného):</w:t>
            </w:r>
          </w:p>
          <w:p w14:paraId="3112591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27F1421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  <w:gridSpan w:val="3"/>
          </w:tcPr>
          <w:p w14:paraId="6D80572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Email 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(pokud se liší od výše uvedeného):</w:t>
            </w:r>
          </w:p>
          <w:p w14:paraId="6F9D1A6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790A14EA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09CCC7D9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</w:tcPr>
          <w:p w14:paraId="0123E85F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Jméno, příjmení </w:t>
            </w:r>
            <w:r w:rsidRPr="00265FCA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265FCA">
              <w:rPr>
                <w:rFonts w:ascii="Arial" w:hAnsi="Arial" w:cs="Arial"/>
                <w:sz w:val="18"/>
              </w:rPr>
              <w:t xml:space="preserve"> osoby odpovědné za vedení dotace </w:t>
            </w:r>
            <w:r w:rsidRPr="00265FCA">
              <w:rPr>
                <w:rFonts w:ascii="Arial" w:hAnsi="Arial" w:cs="Arial"/>
                <w:i/>
                <w:sz w:val="16"/>
                <w:szCs w:val="16"/>
              </w:rPr>
              <w:t>(pokud je statutár zároveň kontaktní osobou nevyplňovat):</w:t>
            </w:r>
          </w:p>
          <w:p w14:paraId="59963B8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7375D08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3DA95EDF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0344" w:type="dxa"/>
            <w:gridSpan w:val="6"/>
          </w:tcPr>
          <w:p w14:paraId="101B815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Trvalé bydliště kontaktní osoby:</w:t>
            </w:r>
          </w:p>
          <w:p w14:paraId="0A3E82B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1B2A37BF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0D8D6949" w14:textId="77777777" w:rsidTr="0007504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172" w:type="dxa"/>
            <w:gridSpan w:val="3"/>
          </w:tcPr>
          <w:p w14:paraId="25A96B9A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Telefon:</w:t>
            </w:r>
          </w:p>
          <w:p w14:paraId="6F91BD9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452286F2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  <w:gridSpan w:val="3"/>
          </w:tcPr>
          <w:p w14:paraId="589FC3F6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Email:</w:t>
            </w:r>
          </w:p>
          <w:p w14:paraId="042D8A3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621CFFC7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50CCFE5" w14:textId="0519822E" w:rsidR="00B43AE8" w:rsidRPr="00265FCA" w:rsidRDefault="00B43AE8" w:rsidP="00B43AE8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265FCA">
        <w:rPr>
          <w:rFonts w:ascii="Arial" w:hAnsi="Arial" w:cs="Arial"/>
          <w:b/>
          <w:caps/>
          <w:sz w:val="22"/>
          <w:szCs w:val="22"/>
        </w:rPr>
        <w:lastRenderedPageBreak/>
        <w:t>Základní údaje O DOTACI:</w:t>
      </w:r>
    </w:p>
    <w:p w14:paraId="57902469" w14:textId="77777777" w:rsidR="00B43AE8" w:rsidRPr="00265FCA" w:rsidRDefault="00B43AE8" w:rsidP="00B43AE8">
      <w:pPr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4"/>
      </w:tblGrid>
      <w:tr w:rsidR="00B43AE8" w:rsidRPr="00265FCA" w14:paraId="4DD065D4" w14:textId="77777777" w:rsidTr="00B43AE8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8854" w:type="dxa"/>
            <w:shd w:val="clear" w:color="auto" w:fill="D9D9D9"/>
          </w:tcPr>
          <w:p w14:paraId="4FD1AE07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b/>
                <w:sz w:val="18"/>
              </w:rPr>
              <w:t xml:space="preserve">NÁZEV DOTACE </w:t>
            </w:r>
            <w:r w:rsidRPr="00265FCA">
              <w:rPr>
                <w:rFonts w:ascii="Arial" w:hAnsi="Arial" w:cs="Arial"/>
                <w:i/>
                <w:sz w:val="18"/>
                <w:szCs w:val="18"/>
              </w:rPr>
              <w:t>(pokud se jedná o dotaci na celkovou činnost, uveďte název DOTACE NA ČINNOST)</w:t>
            </w:r>
          </w:p>
          <w:p w14:paraId="3A0E333C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B43AE8" w:rsidRPr="00265FCA" w14:paraId="67B5EA32" w14:textId="77777777" w:rsidTr="00B43AE8">
        <w:tblPrEx>
          <w:tblCellMar>
            <w:top w:w="0" w:type="dxa"/>
            <w:bottom w:w="0" w:type="dxa"/>
          </w:tblCellMar>
        </w:tblPrEx>
        <w:trPr>
          <w:trHeight w:val="3420"/>
          <w:jc w:val="center"/>
        </w:trPr>
        <w:tc>
          <w:tcPr>
            <w:tcW w:w="8854" w:type="dxa"/>
          </w:tcPr>
          <w:p w14:paraId="4EDF587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 xml:space="preserve">Popis celkové činnosti žadatele: </w:t>
            </w:r>
          </w:p>
          <w:p w14:paraId="6951E75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0625804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2DBAFFE8" w14:textId="77777777" w:rsidTr="00B43AE8">
        <w:tblPrEx>
          <w:tblCellMar>
            <w:top w:w="0" w:type="dxa"/>
            <w:bottom w:w="0" w:type="dxa"/>
          </w:tblCellMar>
        </w:tblPrEx>
        <w:trPr>
          <w:trHeight w:val="9124"/>
          <w:jc w:val="center"/>
        </w:trPr>
        <w:tc>
          <w:tcPr>
            <w:tcW w:w="8854" w:type="dxa"/>
          </w:tcPr>
          <w:p w14:paraId="48E65CED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Účel, popis a způsob použití dotace a odůvodnění žádosti:</w:t>
            </w:r>
          </w:p>
          <w:p w14:paraId="4887C4FE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(uveďte stručně aktivity v daném roce, ve kterém budete čerpat dotaci a vypište náklady kryté z dotace a stručně popište důvod podání žádosti):</w:t>
            </w:r>
          </w:p>
          <w:p w14:paraId="1B9D1666" w14:textId="77777777" w:rsidR="00B43AE8" w:rsidRPr="00265FCA" w:rsidRDefault="00B43AE8" w:rsidP="0007504E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ab/>
            </w:r>
          </w:p>
          <w:p w14:paraId="7470FD86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9F8356E" w14:textId="0E250748" w:rsidR="00B43AE8" w:rsidRPr="00265FCA" w:rsidRDefault="00B43AE8" w:rsidP="00B43AE8">
      <w:pPr>
        <w:jc w:val="both"/>
        <w:rPr>
          <w:rFonts w:ascii="Arial" w:hAnsi="Arial" w:cs="Arial"/>
          <w:b/>
          <w:sz w:val="22"/>
          <w:szCs w:val="22"/>
        </w:rPr>
      </w:pPr>
      <w:r w:rsidRPr="00265FCA">
        <w:rPr>
          <w:rFonts w:ascii="Arial" w:hAnsi="Arial" w:cs="Arial"/>
          <w:b/>
          <w:sz w:val="22"/>
          <w:szCs w:val="22"/>
        </w:rPr>
        <w:lastRenderedPageBreak/>
        <w:t>ROZPOČET A FINANCOVÁNÍ:</w:t>
      </w:r>
    </w:p>
    <w:p w14:paraId="4226A81C" w14:textId="77777777" w:rsidR="00B43AE8" w:rsidRPr="00265FCA" w:rsidRDefault="00B43AE8" w:rsidP="00B43A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6"/>
      </w:tblGrid>
      <w:tr w:rsidR="00B43AE8" w:rsidRPr="00265FCA" w14:paraId="225CDDB5" w14:textId="77777777" w:rsidTr="0007504E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9267" w:type="dxa"/>
          </w:tcPr>
          <w:p w14:paraId="600C0A6B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>Celkový rozpočet žadatele, ve kterém bude uplatňovat dotaci:</w:t>
            </w:r>
          </w:p>
          <w:p w14:paraId="48F8995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  <w:p w14:paraId="041E883A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51253BC2" w14:textId="77777777" w:rsidTr="0007504E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9267" w:type="dxa"/>
          </w:tcPr>
          <w:p w14:paraId="5FB22AEA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Výše požadované dotace:</w:t>
            </w:r>
          </w:p>
        </w:tc>
      </w:tr>
      <w:tr w:rsidR="00B43AE8" w:rsidRPr="00265FCA" w14:paraId="69C4487E" w14:textId="77777777" w:rsidTr="0007504E">
        <w:tblPrEx>
          <w:tblCellMar>
            <w:top w:w="0" w:type="dxa"/>
            <w:bottom w:w="0" w:type="dxa"/>
          </w:tblCellMar>
        </w:tblPrEx>
        <w:trPr>
          <w:trHeight w:val="5085"/>
          <w:jc w:val="center"/>
        </w:trPr>
        <w:tc>
          <w:tcPr>
            <w:tcW w:w="9267" w:type="dxa"/>
          </w:tcPr>
          <w:p w14:paraId="1C7258C5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Stručný rozpočet vztahující se k účelu žádosti (předem určit na jaké položky se bude dotace vztahovat):</w:t>
            </w:r>
          </w:p>
        </w:tc>
      </w:tr>
      <w:tr w:rsidR="00B43AE8" w:rsidRPr="00265FCA" w14:paraId="32C3182D" w14:textId="77777777" w:rsidTr="0007504E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9267" w:type="dxa"/>
          </w:tcPr>
          <w:p w14:paraId="2A1DFC3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Výše případných členských příspěvků:</w:t>
            </w:r>
          </w:p>
          <w:p w14:paraId="5B60A549" w14:textId="77777777" w:rsidR="00B43AE8" w:rsidRPr="00265FCA" w:rsidRDefault="00B43AE8" w:rsidP="0007504E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265FCA">
              <w:rPr>
                <w:rFonts w:ascii="Arial" w:hAnsi="Arial" w:cs="Arial"/>
                <w:sz w:val="18"/>
              </w:rPr>
              <w:tab/>
            </w:r>
          </w:p>
          <w:p w14:paraId="25B1D848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43AE8" w:rsidRPr="00265FCA" w14:paraId="22EAB2AB" w14:textId="77777777" w:rsidTr="0007504E">
        <w:tblPrEx>
          <w:tblCellMar>
            <w:top w:w="0" w:type="dxa"/>
            <w:bottom w:w="0" w:type="dxa"/>
          </w:tblCellMar>
        </w:tblPrEx>
        <w:trPr>
          <w:trHeight w:val="2112"/>
          <w:jc w:val="center"/>
        </w:trPr>
        <w:tc>
          <w:tcPr>
            <w:tcW w:w="9267" w:type="dxa"/>
          </w:tcPr>
          <w:p w14:paraId="01833DE9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Případné jiné zdroje financování a jejich výše:</w:t>
            </w:r>
          </w:p>
        </w:tc>
      </w:tr>
      <w:tr w:rsidR="00B43AE8" w:rsidRPr="00265FCA" w14:paraId="02273D2A" w14:textId="77777777" w:rsidTr="0007504E">
        <w:tblPrEx>
          <w:tblCellMar>
            <w:top w:w="0" w:type="dxa"/>
            <w:bottom w:w="0" w:type="dxa"/>
          </w:tblCellMar>
        </w:tblPrEx>
        <w:trPr>
          <w:trHeight w:val="2112"/>
          <w:jc w:val="center"/>
        </w:trPr>
        <w:tc>
          <w:tcPr>
            <w:tcW w:w="9267" w:type="dxa"/>
          </w:tcPr>
          <w:p w14:paraId="20D5053E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Osoby, v nichž má žadatel podíl a výše tohoto podílu (Žadatel uvede právnické osoby, v nichž má podíl včetně výše tohoto podílu v rozsahu zapsaném ve veřejném rejstříku):</w:t>
            </w:r>
          </w:p>
          <w:p w14:paraId="2736E69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iCs/>
                <w:sz w:val="16"/>
                <w:szCs w:val="16"/>
              </w:rPr>
              <w:t>*pokud podíly neexistují, neuvádí se</w:t>
            </w:r>
          </w:p>
          <w:p w14:paraId="00380C0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312A7E" w14:textId="77777777" w:rsidR="00B43AE8" w:rsidRPr="00265FCA" w:rsidRDefault="00B43AE8" w:rsidP="0007504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FCA">
              <w:rPr>
                <w:rFonts w:ascii="Arial" w:hAnsi="Arial" w:cs="Arial"/>
                <w:b/>
                <w:bCs/>
                <w:sz w:val="18"/>
                <w:szCs w:val="18"/>
              </w:rPr>
              <w:t>EXISTUJÍ/NEEXISTUJÍ</w:t>
            </w:r>
          </w:p>
          <w:p w14:paraId="5637CE5F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iCs/>
                <w:sz w:val="16"/>
                <w:szCs w:val="16"/>
              </w:rPr>
              <w:t>*nehodící se škrtněte</w:t>
            </w:r>
          </w:p>
          <w:p w14:paraId="35F4F19F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E632D0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380511" w14:textId="77777777" w:rsidR="00B43AE8" w:rsidRPr="00265FCA" w:rsidRDefault="00B43AE8" w:rsidP="000750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36621B85" w14:textId="77777777" w:rsidR="00B43AE8" w:rsidRPr="00265FCA" w:rsidRDefault="00B43AE8" w:rsidP="00B43AE8">
      <w:pPr>
        <w:jc w:val="both"/>
        <w:rPr>
          <w:rFonts w:ascii="Arial" w:hAnsi="Arial" w:cs="Arial"/>
          <w:b/>
          <w:sz w:val="22"/>
          <w:szCs w:val="22"/>
        </w:rPr>
      </w:pPr>
    </w:p>
    <w:p w14:paraId="6CC69E0C" w14:textId="77777777" w:rsidR="00B43AE8" w:rsidRPr="00265FCA" w:rsidRDefault="00B43AE8" w:rsidP="00B43AE8">
      <w:pPr>
        <w:jc w:val="both"/>
        <w:rPr>
          <w:rFonts w:ascii="Arial" w:hAnsi="Arial" w:cs="Arial"/>
          <w:b/>
          <w:sz w:val="22"/>
          <w:szCs w:val="22"/>
        </w:rPr>
      </w:pPr>
    </w:p>
    <w:p w14:paraId="0EF24999" w14:textId="77777777" w:rsidR="00B43AE8" w:rsidRPr="00265FCA" w:rsidRDefault="00B43AE8" w:rsidP="00B43AE8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265FCA">
        <w:rPr>
          <w:rFonts w:ascii="Arial" w:hAnsi="Arial" w:cs="Arial"/>
          <w:b/>
          <w:sz w:val="18"/>
          <w:szCs w:val="18"/>
          <w:u w:val="single"/>
        </w:rPr>
        <w:lastRenderedPageBreak/>
        <w:t>POVINNÉ PŘÍLOHY:</w:t>
      </w:r>
    </w:p>
    <w:p w14:paraId="7FFE1E56" w14:textId="77777777" w:rsidR="00B43AE8" w:rsidRPr="00265FCA" w:rsidRDefault="00B43AE8" w:rsidP="00B43A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5FCA">
        <w:rPr>
          <w:rFonts w:ascii="Arial" w:hAnsi="Arial" w:cs="Arial"/>
          <w:sz w:val="18"/>
          <w:szCs w:val="18"/>
        </w:rPr>
        <w:t xml:space="preserve">stanovy, zřizovací listina, nadační listina, statut, zakladatelská smlouva apod. </w:t>
      </w:r>
      <w:r w:rsidRPr="00265FCA">
        <w:rPr>
          <w:rFonts w:ascii="Arial" w:hAnsi="Arial" w:cs="Arial"/>
          <w:i/>
          <w:iCs/>
          <w:sz w:val="18"/>
          <w:szCs w:val="18"/>
        </w:rPr>
        <w:t>(kopie, není nutné úřední ověření)</w:t>
      </w:r>
    </w:p>
    <w:p w14:paraId="52DECC71" w14:textId="77777777" w:rsidR="00B43AE8" w:rsidRPr="00265FCA" w:rsidRDefault="00B43AE8" w:rsidP="00B43A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5FCA">
        <w:rPr>
          <w:rFonts w:ascii="Arial" w:hAnsi="Arial" w:cs="Arial"/>
          <w:sz w:val="18"/>
          <w:szCs w:val="18"/>
        </w:rPr>
        <w:t xml:space="preserve">doklad o registraci organizace s doložením identifikačního čísla organizace </w:t>
      </w:r>
      <w:r w:rsidRPr="00265FCA">
        <w:rPr>
          <w:rFonts w:ascii="Arial" w:hAnsi="Arial" w:cs="Arial"/>
          <w:i/>
          <w:iCs/>
          <w:sz w:val="18"/>
          <w:szCs w:val="18"/>
        </w:rPr>
        <w:t>(aktuální výpis z rejstříku)</w:t>
      </w:r>
    </w:p>
    <w:p w14:paraId="4855E6FD" w14:textId="77777777" w:rsidR="00B43AE8" w:rsidRPr="00265FCA" w:rsidRDefault="00B43AE8" w:rsidP="00B43A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265FCA">
        <w:rPr>
          <w:rFonts w:ascii="Arial" w:hAnsi="Arial" w:cs="Arial"/>
          <w:sz w:val="18"/>
          <w:szCs w:val="18"/>
        </w:rPr>
        <w:t xml:space="preserve">doklad ustanovující statutárního zástupce </w:t>
      </w:r>
      <w:r w:rsidRPr="00265FCA">
        <w:rPr>
          <w:rFonts w:ascii="Arial" w:hAnsi="Arial" w:cs="Arial"/>
          <w:i/>
          <w:sz w:val="18"/>
          <w:szCs w:val="18"/>
        </w:rPr>
        <w:t>(např. plná moc, doklad o volbě nebo jmenování; kopie, není nutné úřední ověření)</w:t>
      </w:r>
    </w:p>
    <w:p w14:paraId="228B4CE2" w14:textId="77777777" w:rsidR="00B43AE8" w:rsidRPr="00265FCA" w:rsidRDefault="00B43AE8" w:rsidP="00B43A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5FCA">
        <w:rPr>
          <w:rFonts w:ascii="Arial" w:hAnsi="Arial" w:cs="Arial"/>
          <w:sz w:val="18"/>
          <w:szCs w:val="18"/>
        </w:rPr>
        <w:t xml:space="preserve">doklad o vlastnictví bankovního účtu organizací – lze nahradit aktuálním výpisem z účtu </w:t>
      </w:r>
      <w:r w:rsidRPr="00265FCA">
        <w:rPr>
          <w:rFonts w:ascii="Arial" w:hAnsi="Arial" w:cs="Arial"/>
          <w:i/>
          <w:sz w:val="18"/>
          <w:szCs w:val="18"/>
        </w:rPr>
        <w:t>(kopie, není nutné úřední ověření; musí obsahovat identifikaci organizace a celé číslo účtu)</w:t>
      </w:r>
    </w:p>
    <w:p w14:paraId="55112CD4" w14:textId="77777777" w:rsidR="00B43AE8" w:rsidRPr="00265FCA" w:rsidRDefault="00B43AE8" w:rsidP="00B43A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5FCA">
        <w:rPr>
          <w:rFonts w:ascii="Arial" w:hAnsi="Arial" w:cs="Arial"/>
          <w:sz w:val="18"/>
          <w:szCs w:val="18"/>
        </w:rPr>
        <w:t xml:space="preserve">úplný výpis platných údajů evidence skutečného majitele právnické osoby </w:t>
      </w:r>
      <w:r w:rsidRPr="00265FCA">
        <w:rPr>
          <w:rFonts w:ascii="Arial" w:hAnsi="Arial" w:cs="Arial"/>
          <w:i/>
          <w:iCs/>
          <w:sz w:val="18"/>
          <w:szCs w:val="18"/>
        </w:rPr>
        <w:t>(kopie, není nutné úřední ověření)</w:t>
      </w:r>
    </w:p>
    <w:p w14:paraId="0EF199BC" w14:textId="77777777" w:rsidR="00B43AE8" w:rsidRPr="00265FCA" w:rsidRDefault="00B43AE8" w:rsidP="00B43AE8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65A3772B" w14:textId="77777777" w:rsidR="00B43AE8" w:rsidRPr="00265FCA" w:rsidRDefault="00B43AE8" w:rsidP="00B43AE8">
      <w:pPr>
        <w:jc w:val="both"/>
        <w:rPr>
          <w:rFonts w:ascii="Arial" w:hAnsi="Arial" w:cs="Arial"/>
          <w:b/>
          <w:caps/>
          <w:sz w:val="18"/>
        </w:rPr>
      </w:pPr>
    </w:p>
    <w:p w14:paraId="4B1F9D76" w14:textId="77777777" w:rsidR="00B43AE8" w:rsidRPr="00265FCA" w:rsidRDefault="00B43AE8" w:rsidP="00B43AE8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265FCA">
        <w:rPr>
          <w:rFonts w:ascii="Arial" w:hAnsi="Arial" w:cs="Arial"/>
          <w:b/>
          <w:caps/>
          <w:sz w:val="22"/>
          <w:szCs w:val="22"/>
        </w:rPr>
        <w:t>ČESTNÉ Prohlášení žadatele</w:t>
      </w:r>
    </w:p>
    <w:p w14:paraId="16E8A6D7" w14:textId="77777777" w:rsidR="00B43AE8" w:rsidRPr="00265FCA" w:rsidRDefault="00B43AE8" w:rsidP="00B43AE8">
      <w:pPr>
        <w:pStyle w:val="Zkladntext2"/>
      </w:pPr>
    </w:p>
    <w:p w14:paraId="765539F4" w14:textId="77777777" w:rsidR="00B43AE8" w:rsidRPr="00265FCA" w:rsidRDefault="00B43AE8" w:rsidP="00B43AE8">
      <w:pPr>
        <w:jc w:val="both"/>
        <w:rPr>
          <w:rFonts w:ascii="Arial" w:hAnsi="Arial" w:cs="Arial"/>
          <w:sz w:val="18"/>
          <w:szCs w:val="18"/>
        </w:rPr>
      </w:pPr>
      <w:r w:rsidRPr="00265FCA">
        <w:rPr>
          <w:rFonts w:ascii="Arial" w:hAnsi="Arial" w:cs="Arial"/>
          <w:b/>
          <w:sz w:val="18"/>
          <w:szCs w:val="18"/>
        </w:rPr>
        <w:t>Prohlašuji</w:t>
      </w:r>
      <w:r w:rsidRPr="00265FCA">
        <w:rPr>
          <w:rFonts w:ascii="Arial" w:hAnsi="Arial" w:cs="Arial"/>
          <w:sz w:val="18"/>
          <w:szCs w:val="18"/>
        </w:rPr>
        <w:t>, že vůči obci Doubrava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 Prohlašuji, že na majetek žadatele nebyl prohlášen konkurz, nebylo zahájeno konkurzní, případně insolvenční řízení nebo reorganizace a návrh na prohlášení konkurzu nebyl zamítnut pro nedostatek majetku dlužníka.</w:t>
      </w:r>
    </w:p>
    <w:p w14:paraId="3E9D3A28" w14:textId="77777777" w:rsidR="00B43AE8" w:rsidRPr="00265FCA" w:rsidRDefault="00B43AE8" w:rsidP="00B43AE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0CCD564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  <w:r w:rsidRPr="00265FCA">
        <w:rPr>
          <w:rFonts w:ascii="Arial" w:hAnsi="Arial" w:cs="Arial"/>
          <w:b/>
          <w:bCs/>
          <w:sz w:val="18"/>
          <w:szCs w:val="18"/>
        </w:rPr>
        <w:t>Prohlašuji</w:t>
      </w:r>
      <w:r w:rsidRPr="00265FCA">
        <w:rPr>
          <w:rFonts w:ascii="Arial" w:hAnsi="Arial" w:cs="Arial"/>
          <w:sz w:val="18"/>
        </w:rPr>
        <w:t>, že uvedené údaje jsou úplné a pravdivé a že nezatajuji žádné okolnosti důležité pro dotační řízení. Jsem si vědom povinnosti písemně ohlásit adresátu do sedmi kalendářních dnů veškeré změny údajů uvedených v této žádosti. Souhlasím s využitím svých osobních údajů uvedených v této žádosti pro účely dotačního řízení.</w:t>
      </w:r>
    </w:p>
    <w:p w14:paraId="3D233465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</w:p>
    <w:p w14:paraId="0A9DE315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</w:p>
    <w:p w14:paraId="661D4EAE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</w:p>
    <w:p w14:paraId="0D604FF1" w14:textId="77777777" w:rsidR="00B43AE8" w:rsidRPr="00265FCA" w:rsidRDefault="00B43AE8" w:rsidP="00B43AE8">
      <w:pPr>
        <w:jc w:val="both"/>
        <w:rPr>
          <w:rFonts w:ascii="Arial" w:hAnsi="Arial" w:cs="Arial"/>
          <w:sz w:val="18"/>
        </w:rPr>
      </w:pPr>
    </w:p>
    <w:p w14:paraId="42E78527" w14:textId="77777777" w:rsidR="00B43AE8" w:rsidRPr="00265FCA" w:rsidRDefault="00B43AE8" w:rsidP="00B43AE8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265FCA">
        <w:rPr>
          <w:rFonts w:ascii="Arial" w:hAnsi="Arial" w:cs="Arial"/>
          <w:sz w:val="18"/>
        </w:rPr>
        <w:t>………………………………           …</w:t>
      </w:r>
      <w:r w:rsidRPr="00265FCA">
        <w:rPr>
          <w:rFonts w:ascii="Arial" w:hAnsi="Arial" w:cs="Arial"/>
          <w:sz w:val="18"/>
        </w:rPr>
        <w:tab/>
        <w:t>……………………………..                            ……………………………………</w:t>
      </w:r>
    </w:p>
    <w:p w14:paraId="46EBF046" w14:textId="77777777" w:rsidR="00B43AE8" w:rsidRPr="00265FCA" w:rsidRDefault="00B43AE8" w:rsidP="00B43AE8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265FCA">
        <w:rPr>
          <w:rFonts w:ascii="Arial" w:hAnsi="Arial" w:cs="Arial"/>
          <w:sz w:val="20"/>
          <w:szCs w:val="20"/>
        </w:rPr>
        <w:t xml:space="preserve">            místo</w:t>
      </w:r>
      <w:r w:rsidRPr="00265FCA">
        <w:rPr>
          <w:rFonts w:ascii="Arial" w:hAnsi="Arial" w:cs="Arial"/>
          <w:sz w:val="20"/>
          <w:szCs w:val="20"/>
        </w:rPr>
        <w:tab/>
        <w:t xml:space="preserve">                                              datum</w:t>
      </w:r>
      <w:r w:rsidRPr="00265FCA">
        <w:rPr>
          <w:rFonts w:ascii="Arial" w:hAnsi="Arial" w:cs="Arial"/>
          <w:sz w:val="20"/>
          <w:szCs w:val="20"/>
        </w:rPr>
        <w:tab/>
        <w:t xml:space="preserve">                                                     podpis</w:t>
      </w:r>
      <w:r w:rsidRPr="00265FC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46D95BA" w14:textId="77777777" w:rsidR="00B43AE8" w:rsidRPr="00265FCA" w:rsidRDefault="00B43AE8" w:rsidP="00B43AE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15FAC7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754287F2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14663F16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318EDF52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511A2CB2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743195AF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2D483F6E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47B62552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31C283C5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0E45F343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2C920AE3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79B86D1E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333F231E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1832FC42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770438F4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7809E5B1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40215701" w14:textId="77777777" w:rsidR="00B43AE8" w:rsidRPr="00265FCA" w:rsidRDefault="00B43AE8" w:rsidP="00B43AE8">
      <w:pPr>
        <w:pStyle w:val="Zhlav"/>
        <w:spacing w:after="120"/>
        <w:jc w:val="right"/>
        <w:rPr>
          <w:rFonts w:ascii="Arial" w:hAnsi="Arial" w:cs="Arial"/>
          <w:lang w:val="cs-CZ"/>
        </w:rPr>
      </w:pPr>
    </w:p>
    <w:p w14:paraId="15539737" w14:textId="77777777" w:rsidR="00201C6A" w:rsidRDefault="00201C6A"/>
    <w:sectPr w:rsidR="00201C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3291" w14:textId="77777777" w:rsidR="00B43AE8" w:rsidRDefault="00B43AE8" w:rsidP="00B43AE8">
      <w:r>
        <w:separator/>
      </w:r>
    </w:p>
  </w:endnote>
  <w:endnote w:type="continuationSeparator" w:id="0">
    <w:p w14:paraId="6E5BDC45" w14:textId="77777777" w:rsidR="00B43AE8" w:rsidRDefault="00B43AE8" w:rsidP="00B4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691535"/>
      <w:docPartObj>
        <w:docPartGallery w:val="Page Numbers (Bottom of Page)"/>
        <w:docPartUnique/>
      </w:docPartObj>
    </w:sdtPr>
    <w:sdtContent>
      <w:p w14:paraId="443B6E77" w14:textId="1F4CC0F0" w:rsidR="00B43AE8" w:rsidRDefault="00B43A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5BD4BBB" w14:textId="77777777" w:rsidR="00B43AE8" w:rsidRDefault="00B43A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4527" w14:textId="77777777" w:rsidR="00B43AE8" w:rsidRDefault="00B43AE8" w:rsidP="00B43AE8">
      <w:r>
        <w:separator/>
      </w:r>
    </w:p>
  </w:footnote>
  <w:footnote w:type="continuationSeparator" w:id="0">
    <w:p w14:paraId="18EBCDA5" w14:textId="77777777" w:rsidR="00B43AE8" w:rsidRDefault="00B43AE8" w:rsidP="00B43AE8">
      <w:r>
        <w:continuationSeparator/>
      </w:r>
    </w:p>
  </w:footnote>
  <w:footnote w:id="1">
    <w:p w14:paraId="5A13A910" w14:textId="77777777" w:rsidR="00B43AE8" w:rsidRDefault="00B43AE8" w:rsidP="00B43AE8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7ADC"/>
    <w:multiLevelType w:val="hybridMultilevel"/>
    <w:tmpl w:val="1B6A0090"/>
    <w:lvl w:ilvl="0" w:tplc="FFFFFFFF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4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E8"/>
    <w:rsid w:val="00201C6A"/>
    <w:rsid w:val="00695322"/>
    <w:rsid w:val="00710AF0"/>
    <w:rsid w:val="00864301"/>
    <w:rsid w:val="00B43AE8"/>
    <w:rsid w:val="00D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F9A6A3"/>
  <w15:chartTrackingRefBased/>
  <w15:docId w15:val="{14744BE5-5007-42AE-8F16-8991FD8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A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43AE8"/>
    <w:pPr>
      <w:keepNext/>
      <w:ind w:left="567"/>
      <w:jc w:val="both"/>
      <w:outlineLvl w:val="0"/>
    </w:pPr>
    <w:rPr>
      <w:rFonts w:ascii="Arial" w:hAnsi="Arial"/>
      <w:b/>
      <w:caps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AE8"/>
    <w:rPr>
      <w:rFonts w:ascii="Arial" w:eastAsia="Times New Roman" w:hAnsi="Arial" w:cs="Times New Roman"/>
      <w:b/>
      <w:caps/>
      <w:kern w:val="0"/>
      <w:sz w:val="20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rsid w:val="00B43AE8"/>
    <w:pPr>
      <w:widowControl w:val="0"/>
      <w:tabs>
        <w:tab w:val="center" w:pos="4536"/>
        <w:tab w:val="right" w:pos="9072"/>
      </w:tabs>
      <w:suppressAutoHyphens/>
    </w:pPr>
    <w:rPr>
      <w:szCs w:val="20"/>
      <w:lang/>
    </w:rPr>
  </w:style>
  <w:style w:type="character" w:customStyle="1" w:styleId="ZhlavChar">
    <w:name w:val="Záhlaví Char"/>
    <w:basedOn w:val="Standardnpsmoodstavce"/>
    <w:link w:val="Zhlav"/>
    <w:rsid w:val="00B43AE8"/>
    <w:rPr>
      <w:rFonts w:ascii="Times New Roman" w:eastAsia="Times New Roman" w:hAnsi="Times New Roman" w:cs="Times New Roman"/>
      <w:kern w:val="0"/>
      <w:sz w:val="24"/>
      <w:szCs w:val="20"/>
      <w:lang/>
      <w14:ligatures w14:val="none"/>
    </w:rPr>
  </w:style>
  <w:style w:type="paragraph" w:styleId="Zpat">
    <w:name w:val="footer"/>
    <w:basedOn w:val="Normln"/>
    <w:link w:val="ZpatChar"/>
    <w:uiPriority w:val="99"/>
    <w:rsid w:val="00B43A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43AE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xtpoznpodarou">
    <w:name w:val="footnote text"/>
    <w:basedOn w:val="Normln"/>
    <w:link w:val="TextpoznpodarouChar"/>
    <w:semiHidden/>
    <w:rsid w:val="00B43A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3AE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B43AE8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B43AE8"/>
    <w:pPr>
      <w:jc w:val="both"/>
    </w:pPr>
    <w:rPr>
      <w:rFonts w:ascii="Arial" w:hAnsi="Arial"/>
      <w:sz w:val="18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B43AE8"/>
    <w:rPr>
      <w:rFonts w:ascii="Arial" w:eastAsia="Times New Roman" w:hAnsi="Arial" w:cs="Times New Roman"/>
      <w:kern w:val="0"/>
      <w:sz w:val="18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huganova</dc:creator>
  <cp:keywords/>
  <dc:description/>
  <cp:lastModifiedBy>huganova</cp:lastModifiedBy>
  <cp:revision>1</cp:revision>
  <dcterms:created xsi:type="dcterms:W3CDTF">2024-12-20T05:25:00Z</dcterms:created>
  <dcterms:modified xsi:type="dcterms:W3CDTF">2024-12-20T05:29:00Z</dcterms:modified>
</cp:coreProperties>
</file>